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2" w:rsidRDefault="00876102" w:rsidP="00876102">
      <w:pPr>
        <w:rPr>
          <w:rFonts w:hint="eastAsia"/>
        </w:rPr>
      </w:pPr>
    </w:p>
    <w:p w:rsidR="00876102" w:rsidRDefault="00876102" w:rsidP="00876102">
      <w:pPr>
        <w:spacing w:line="4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附件3：</w:t>
      </w:r>
    </w:p>
    <w:p w:rsidR="00876102" w:rsidRDefault="00876102" w:rsidP="00876102">
      <w:pPr>
        <w:spacing w:line="400" w:lineRule="exact"/>
        <w:ind w:firstLineChars="250" w:firstLine="8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临沂市教育局直属学校引进部分师范类大学2017</w:t>
      </w:r>
    </w:p>
    <w:p w:rsidR="00876102" w:rsidRDefault="00876102" w:rsidP="00876102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届全日制毕业生报名登记表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528"/>
        <w:gridCol w:w="1181"/>
        <w:gridCol w:w="591"/>
        <w:gridCol w:w="180"/>
        <w:gridCol w:w="346"/>
        <w:gridCol w:w="482"/>
        <w:gridCol w:w="177"/>
        <w:gridCol w:w="586"/>
        <w:gridCol w:w="482"/>
        <w:gridCol w:w="576"/>
        <w:gridCol w:w="921"/>
        <w:gridCol w:w="385"/>
        <w:gridCol w:w="1855"/>
      </w:tblGrid>
      <w:tr w:rsidR="00876102" w:rsidTr="00D70011">
        <w:trPr>
          <w:cantSplit/>
          <w:trHeight w:hRule="exact" w:val="791"/>
          <w:jc w:val="center"/>
        </w:trPr>
        <w:tc>
          <w:tcPr>
            <w:tcW w:w="1483" w:type="dxa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09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828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882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寸</w:t>
            </w:r>
            <w:proofErr w:type="gramEnd"/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免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冠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彩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</w:tc>
      </w:tr>
      <w:tr w:rsidR="00876102" w:rsidTr="00D70011">
        <w:trPr>
          <w:cantSplit/>
          <w:trHeight w:hRule="exact" w:val="781"/>
          <w:jc w:val="center"/>
        </w:trPr>
        <w:tc>
          <w:tcPr>
            <w:tcW w:w="1483" w:type="dxa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308" w:type="dxa"/>
            <w:gridSpan w:val="6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882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55" w:type="dxa"/>
            <w:vMerge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777"/>
          <w:jc w:val="center"/>
        </w:trPr>
        <w:tc>
          <w:tcPr>
            <w:tcW w:w="1483" w:type="dxa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2826" w:type="dxa"/>
            <w:gridSpan w:val="5"/>
            <w:vAlign w:val="center"/>
          </w:tcPr>
          <w:p w:rsidR="00876102" w:rsidRDefault="00876102" w:rsidP="00D70011">
            <w:pPr>
              <w:spacing w:line="240" w:lineRule="atLeast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省      市(县)  </w:t>
            </w:r>
          </w:p>
        </w:tc>
        <w:tc>
          <w:tcPr>
            <w:tcW w:w="1245" w:type="dxa"/>
            <w:gridSpan w:val="3"/>
            <w:vAlign w:val="center"/>
          </w:tcPr>
          <w:p w:rsidR="00876102" w:rsidRDefault="00876102" w:rsidP="00D70011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现户籍</w:t>
            </w:r>
          </w:p>
          <w:p w:rsidR="00876102" w:rsidRDefault="00876102" w:rsidP="00D70011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2364" w:type="dxa"/>
            <w:gridSpan w:val="4"/>
            <w:vAlign w:val="center"/>
          </w:tcPr>
          <w:p w:rsidR="00876102" w:rsidRDefault="00876102" w:rsidP="00D70011">
            <w:pPr>
              <w:spacing w:line="240" w:lineRule="atLeast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省      市(县) </w:t>
            </w:r>
          </w:p>
        </w:tc>
        <w:tc>
          <w:tcPr>
            <w:tcW w:w="1855" w:type="dxa"/>
            <w:vMerge/>
            <w:vAlign w:val="center"/>
          </w:tcPr>
          <w:p w:rsidR="00876102" w:rsidRDefault="00876102" w:rsidP="00D70011">
            <w:pPr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625"/>
          <w:jc w:val="center"/>
        </w:trPr>
        <w:tc>
          <w:tcPr>
            <w:tcW w:w="2011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取得教师资格证的时间</w:t>
            </w:r>
          </w:p>
        </w:tc>
        <w:tc>
          <w:tcPr>
            <w:tcW w:w="2957" w:type="dxa"/>
            <w:gridSpan w:val="6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取得教师资格证的学段、学科</w:t>
            </w:r>
          </w:p>
        </w:tc>
        <w:tc>
          <w:tcPr>
            <w:tcW w:w="3161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635"/>
          <w:jc w:val="center"/>
        </w:trPr>
        <w:tc>
          <w:tcPr>
            <w:tcW w:w="2011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报考学科</w:t>
            </w:r>
          </w:p>
        </w:tc>
        <w:tc>
          <w:tcPr>
            <w:tcW w:w="2957" w:type="dxa"/>
            <w:gridSpan w:val="6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本科是否师范类毕业生</w:t>
            </w:r>
          </w:p>
        </w:tc>
        <w:tc>
          <w:tcPr>
            <w:tcW w:w="3161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625"/>
          <w:jc w:val="center"/>
        </w:trPr>
        <w:tc>
          <w:tcPr>
            <w:tcW w:w="2011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7762" w:type="dxa"/>
            <w:gridSpan w:val="1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625"/>
          <w:jc w:val="center"/>
        </w:trPr>
        <w:tc>
          <w:tcPr>
            <w:tcW w:w="2011" w:type="dxa"/>
            <w:gridSpan w:val="2"/>
            <w:vMerge w:val="restart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1772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1185" w:type="dxa"/>
            <w:gridSpan w:val="4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系及专业</w:t>
            </w:r>
          </w:p>
        </w:tc>
        <w:tc>
          <w:tcPr>
            <w:tcW w:w="3161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625"/>
          <w:jc w:val="center"/>
        </w:trPr>
        <w:tc>
          <w:tcPr>
            <w:tcW w:w="2011" w:type="dxa"/>
            <w:gridSpan w:val="2"/>
            <w:vMerge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1185" w:type="dxa"/>
            <w:gridSpan w:val="4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系及专业</w:t>
            </w:r>
          </w:p>
        </w:tc>
        <w:tc>
          <w:tcPr>
            <w:tcW w:w="3161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hRule="exact" w:val="625"/>
          <w:jc w:val="center"/>
        </w:trPr>
        <w:tc>
          <w:tcPr>
            <w:tcW w:w="2011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1772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644" w:type="dxa"/>
            <w:gridSpan w:val="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1" w:type="dxa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2240" w:type="dxa"/>
            <w:gridSpan w:val="2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val="1133"/>
          <w:jc w:val="center"/>
        </w:trPr>
        <w:tc>
          <w:tcPr>
            <w:tcW w:w="1483" w:type="dxa"/>
            <w:vAlign w:val="center"/>
          </w:tcPr>
          <w:p w:rsidR="00876102" w:rsidRDefault="00876102" w:rsidP="00D70011">
            <w:pPr>
              <w:spacing w:line="32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班级人数及入学以来各学期成绩排名       </w:t>
            </w:r>
          </w:p>
        </w:tc>
        <w:tc>
          <w:tcPr>
            <w:tcW w:w="8290" w:type="dxa"/>
            <w:gridSpan w:val="13"/>
            <w:vAlign w:val="center"/>
          </w:tcPr>
          <w:p w:rsidR="00876102" w:rsidRDefault="00876102" w:rsidP="00D7001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val="946"/>
          <w:jc w:val="center"/>
        </w:trPr>
        <w:tc>
          <w:tcPr>
            <w:tcW w:w="1483" w:type="dxa"/>
            <w:vAlign w:val="center"/>
          </w:tcPr>
          <w:p w:rsidR="00876102" w:rsidRDefault="00876102" w:rsidP="00D70011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学习经历（从高中填写）</w:t>
            </w:r>
          </w:p>
        </w:tc>
        <w:tc>
          <w:tcPr>
            <w:tcW w:w="8290" w:type="dxa"/>
            <w:gridSpan w:val="13"/>
          </w:tcPr>
          <w:p w:rsidR="00876102" w:rsidRDefault="00876102" w:rsidP="00D70011">
            <w:pPr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val="1099"/>
          <w:jc w:val="center"/>
        </w:trPr>
        <w:tc>
          <w:tcPr>
            <w:tcW w:w="1483" w:type="dxa"/>
            <w:vAlign w:val="center"/>
          </w:tcPr>
          <w:p w:rsidR="00876102" w:rsidRDefault="00876102" w:rsidP="00D70011">
            <w:pPr>
              <w:spacing w:line="36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</w:rPr>
              <w:t>有何特长、及奖惩情况</w:t>
            </w:r>
          </w:p>
        </w:tc>
        <w:tc>
          <w:tcPr>
            <w:tcW w:w="8290" w:type="dxa"/>
            <w:gridSpan w:val="13"/>
          </w:tcPr>
          <w:p w:rsidR="00876102" w:rsidRDefault="00876102" w:rsidP="00D70011">
            <w:pPr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val="931"/>
          <w:jc w:val="center"/>
        </w:trPr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76102" w:rsidRDefault="00876102" w:rsidP="00D70011">
            <w:pPr>
              <w:spacing w:line="360" w:lineRule="auto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家庭主要成员情况</w:t>
            </w:r>
          </w:p>
        </w:tc>
        <w:tc>
          <w:tcPr>
            <w:tcW w:w="8290" w:type="dxa"/>
            <w:gridSpan w:val="13"/>
            <w:tcBorders>
              <w:bottom w:val="single" w:sz="4" w:space="0" w:color="auto"/>
            </w:tcBorders>
          </w:tcPr>
          <w:p w:rsidR="00876102" w:rsidRDefault="00876102" w:rsidP="00D70011">
            <w:pPr>
              <w:rPr>
                <w:rFonts w:ascii="仿宋_GB2312" w:eastAsia="仿宋_GB2312" w:hint="eastAsia"/>
              </w:rPr>
            </w:pPr>
          </w:p>
        </w:tc>
      </w:tr>
      <w:tr w:rsidR="00876102" w:rsidTr="00D70011">
        <w:trPr>
          <w:cantSplit/>
          <w:trHeight w:val="1184"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02" w:rsidRDefault="00876102" w:rsidP="00D70011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院系</w:t>
            </w:r>
          </w:p>
          <w:p w:rsidR="00876102" w:rsidRDefault="00876102" w:rsidP="00D70011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2" w:rsidRDefault="00876102" w:rsidP="00D70011">
            <w:pPr>
              <w:rPr>
                <w:rFonts w:ascii="仿宋_GB2312" w:eastAsia="仿宋_GB2312" w:hint="eastAsia"/>
              </w:rPr>
            </w:pPr>
          </w:p>
          <w:p w:rsidR="00876102" w:rsidRDefault="00876102" w:rsidP="00D70011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审核人（签名）：</w:t>
            </w:r>
          </w:p>
          <w:p w:rsidR="00876102" w:rsidRDefault="00876102" w:rsidP="00D70011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盖章</w:t>
            </w:r>
          </w:p>
          <w:p w:rsidR="00876102" w:rsidRDefault="00876102" w:rsidP="00D70011">
            <w:pPr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年   月   日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02" w:rsidRDefault="00876102" w:rsidP="00D70011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审核部门意见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2" w:rsidRDefault="00876102" w:rsidP="00D70011">
            <w:pPr>
              <w:rPr>
                <w:rFonts w:ascii="仿宋_GB2312" w:eastAsia="仿宋_GB2312" w:hint="eastAsia"/>
              </w:rPr>
            </w:pPr>
          </w:p>
          <w:p w:rsidR="00876102" w:rsidRDefault="00876102" w:rsidP="00D70011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审核人（签名）：</w:t>
            </w:r>
          </w:p>
          <w:p w:rsidR="00876102" w:rsidRDefault="00876102" w:rsidP="00D70011">
            <w:pPr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</w:p>
          <w:p w:rsidR="00876102" w:rsidRDefault="00876102" w:rsidP="00D70011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876102" w:rsidRDefault="00876102" w:rsidP="00876102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8395335</wp:posOffset>
                </wp:positionV>
                <wp:extent cx="5976620" cy="0"/>
                <wp:effectExtent l="8890" t="10795" r="571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661.05pt" to="461.55pt,6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umNQIAAD4EAAAOAAAAZHJzL2Uyb0RvYy54bWysU8uO0zAU3SPxD1b2nSQl7bRR0xFKWjYD&#10;VJrhA1zbSSwc27LdphXiF/gBJHawYsmev2H4DK7dBxQ2CJGF48e9x+eecz272XUCbZmxXMkiSq+S&#10;CDFJFOWyKaJX98vBJELWYUmxUJIV0Z7Z6Gb++NGs1zkbqlYJygwCEGnzXhdR65zO49iSlnXYXinN&#10;JBzWynTYwdI0MTW4B/ROxMMkGce9MlQbRZi1sFsdDqN5wK9rRtzLurbMIVFEwM2F0YRx7cd4PsN5&#10;Y7BuOTnSwP/AosNcwqVnqAo7jDaG/wHVcWKUVbW7IqqLVV1zwkINUE2a/FbNXYs1C7WAOFafZbL/&#10;D5a82K4M4hS8i5DEHVj08P7Lt3cfv3/9AOPD508o9SL12uYQW8qV8WWSnbzTt4q8tkiqssWyYYHs&#10;/V4DQsiIL1L8wmq4at0/VxRi8MapoNiuNp2HBC3QLhizPxvDdg4R2BxNr8fjIfhHTmcxzk+J2lj3&#10;jKkO+UkRCS69ZjjH21vrgDqEnkL8tlRLLkTwXUjUF9F0NBwBcqdBBCubkGuV4NTH+QxrmnUpDNpi&#10;30Th85IA7kWYURtJA27LMF0c5w5zcZhDvJAeD6oCZsfZoUveTJPpYrKYZINsOF4MsqSqBk+XZTYY&#10;L9PrUfWkKssqfeuppVneckqZ9OxOHZtmf9cRx7dz6LVzz54ViS/RQ4lA9vQPpIOt3slDT6wV3a+M&#10;V8M7DE0ago8Pyr+CX9ch6uezn/8AAAD//wMAUEsDBBQABgAIAAAAIQBrxCf53QAAAA0BAAAPAAAA&#10;ZHJzL2Rvd25yZXYueG1sTI9BT8MwDIXvSPyHyEhcpi1tKqFRmk4I6I0LA8TVa01b0Thdk22FX485&#10;ILg9+z09fy42sxvUkabQe7aQrhJQxLVvem4tvDxXyzWoEJEbHDyThU8KsCnPzwrMG3/iJzpuY6uk&#10;hEOOFroYx1zrUHfkMKz8SCzeu58cRhmnVjcTnqTcDdokyZV22LNc6HCku47qj+3BWQjVK+2rr0W9&#10;SN6y1pPZ3z8+oLWXF/PtDahIc/wLww++oEMpTDt/4CaowcIyXacSFSMzRpRErk0mYve70mWh/39R&#10;fgMAAP//AwBQSwECLQAUAAYACAAAACEAtoM4kv4AAADhAQAAEwAAAAAAAAAAAAAAAAAAAAAAW0Nv&#10;bnRlbnRfVHlwZXNdLnhtbFBLAQItABQABgAIAAAAIQA4/SH/1gAAAJQBAAALAAAAAAAAAAAAAAAA&#10;AC8BAABfcmVscy8ucmVsc1BLAQItABQABgAIAAAAIQDTqEumNQIAAD4EAAAOAAAAAAAAAAAAAAAA&#10;AC4CAABkcnMvZTJvRG9jLnhtbFBLAQItABQABgAIAAAAIQBrxCf53QAAAA0BAAAPAAAAAAAAAAAA&#10;AAAAAI8EAABkcnMvZG93bnJldi54bWxQSwUGAAAAAAQABADzAAAAmQUAAAAA&#10;"/>
            </w:pict>
          </mc:Fallback>
        </mc:AlternateContent>
      </w:r>
    </w:p>
    <w:p w:rsidR="00876102" w:rsidRDefault="00876102" w:rsidP="00876102">
      <w:pPr>
        <w:rPr>
          <w:rFonts w:hint="eastAsia"/>
        </w:rPr>
      </w:pPr>
      <w:r>
        <w:rPr>
          <w:rFonts w:ascii="仿宋_GB2312" w:eastAsia="仿宋_GB2312" w:hint="eastAsia"/>
          <w:szCs w:val="21"/>
        </w:rPr>
        <w:t>注：1、此表除院系意见由院系填写、审核部门意见由工作人员填写外，其他信息项由报考</w:t>
      </w:r>
      <w:r>
        <w:rPr>
          <w:rFonts w:ascii="仿宋_GB2312" w:eastAsia="仿宋_GB2312" w:hint="eastAsia"/>
          <w:szCs w:val="21"/>
        </w:rPr>
        <w:lastRenderedPageBreak/>
        <w:t>人填写；2、报考人须按表格要求如实填写，经审查发现与事实不符的，责任自负。</w:t>
      </w:r>
    </w:p>
    <w:p w:rsidR="000F0C8F" w:rsidRPr="00876102" w:rsidRDefault="005903D9">
      <w:bookmarkStart w:id="0" w:name="_GoBack"/>
      <w:bookmarkEnd w:id="0"/>
    </w:p>
    <w:sectPr w:rsidR="000F0C8F" w:rsidRPr="00876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D9" w:rsidRDefault="005903D9" w:rsidP="00876102">
      <w:r>
        <w:separator/>
      </w:r>
    </w:p>
  </w:endnote>
  <w:endnote w:type="continuationSeparator" w:id="0">
    <w:p w:rsidR="005903D9" w:rsidRDefault="005903D9" w:rsidP="008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3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3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3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D9" w:rsidRDefault="005903D9" w:rsidP="00876102">
      <w:r>
        <w:separator/>
      </w:r>
    </w:p>
  </w:footnote>
  <w:footnote w:type="continuationSeparator" w:id="0">
    <w:p w:rsidR="005903D9" w:rsidRDefault="005903D9" w:rsidP="0087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3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3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0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6C"/>
    <w:rsid w:val="00303E72"/>
    <w:rsid w:val="005903D9"/>
    <w:rsid w:val="00876102"/>
    <w:rsid w:val="00A81B6C"/>
    <w:rsid w:val="00B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02"/>
    <w:rPr>
      <w:sz w:val="18"/>
      <w:szCs w:val="18"/>
    </w:rPr>
  </w:style>
  <w:style w:type="paragraph" w:styleId="a4">
    <w:name w:val="footer"/>
    <w:basedOn w:val="a"/>
    <w:link w:val="Char0"/>
    <w:unhideWhenUsed/>
    <w:rsid w:val="00876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02"/>
    <w:rPr>
      <w:sz w:val="18"/>
      <w:szCs w:val="18"/>
    </w:rPr>
  </w:style>
  <w:style w:type="paragraph" w:styleId="a4">
    <w:name w:val="footer"/>
    <w:basedOn w:val="a"/>
    <w:link w:val="Char0"/>
    <w:unhideWhenUsed/>
    <w:rsid w:val="00876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jyzx-205zhuli</dc:creator>
  <cp:keywords/>
  <dc:description/>
  <cp:lastModifiedBy>jyzx-205zhuli</cp:lastModifiedBy>
  <cp:revision>2</cp:revision>
  <dcterms:created xsi:type="dcterms:W3CDTF">2016-12-28T09:42:00Z</dcterms:created>
  <dcterms:modified xsi:type="dcterms:W3CDTF">2016-12-28T09:42:00Z</dcterms:modified>
</cp:coreProperties>
</file>